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497"/>
      </w:tblGrid>
      <w:tr w:rsidR="000E74CA" w:rsidRPr="000E74CA" w14:paraId="5BC8F157" w14:textId="77777777" w:rsidTr="000E74CA">
        <w:trPr>
          <w:trHeight w:val="397"/>
        </w:trPr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0159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721F" w14:textId="77777777" w:rsidR="000E74CA" w:rsidRPr="000E74CA" w:rsidRDefault="000E74CA" w:rsidP="000E7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EK:1</w:t>
            </w:r>
          </w:p>
        </w:tc>
      </w:tr>
      <w:tr w:rsidR="000E74CA" w:rsidRPr="000E74CA" w14:paraId="09562423" w14:textId="77777777" w:rsidTr="00392FA2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8DF7" w14:textId="7A85D53D" w:rsidR="000E74CA" w:rsidRPr="000E74CA" w:rsidRDefault="000E74CA" w:rsidP="000E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GİRESUN</w:t>
            </w:r>
            <w:r w:rsidRPr="000E7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ÜNİVERSİTESİ</w:t>
            </w:r>
          </w:p>
        </w:tc>
      </w:tr>
      <w:tr w:rsidR="000E74CA" w:rsidRPr="000E74CA" w14:paraId="61CCEDB7" w14:textId="77777777" w:rsidTr="00392FA2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F94D" w14:textId="4132EFAF" w:rsidR="000E74CA" w:rsidRPr="000E74CA" w:rsidRDefault="000E74CA" w:rsidP="000E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DERELİ </w:t>
            </w:r>
            <w:r w:rsidRPr="000E7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MESLEK YÜKSEKOKULU MÜDÜRLÜĞÜ</w:t>
            </w:r>
          </w:p>
        </w:tc>
      </w:tr>
      <w:tr w:rsidR="000E74CA" w:rsidRPr="000E74CA" w14:paraId="5DA9BFAE" w14:textId="77777777" w:rsidTr="00392FA2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7128" w14:textId="09FB3096" w:rsidR="000E74CA" w:rsidRPr="000E74CA" w:rsidRDefault="00392FA2" w:rsidP="000E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AYLIK </w:t>
            </w:r>
            <w:r w:rsidR="000E74CA" w:rsidRPr="000E7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DEVLET KATKI PAYI ONAY FORMU</w:t>
            </w:r>
          </w:p>
        </w:tc>
      </w:tr>
      <w:tr w:rsidR="000E74CA" w:rsidRPr="000E74CA" w14:paraId="6C0C5876" w14:textId="77777777" w:rsidTr="00392FA2">
        <w:trPr>
          <w:trHeight w:val="283"/>
        </w:trPr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603C" w14:textId="77777777" w:rsidR="000E74CA" w:rsidRPr="000E74CA" w:rsidRDefault="000E74CA" w:rsidP="000E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B876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74CA" w:rsidRPr="000E74CA" w14:paraId="645D10D4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9FA7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Öğrencinin Adı Soyadı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C04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5EB9F8EE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8AE0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TC Numarası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8DE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5DAA28C2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A9B7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907E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74EEFC8A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8566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Program Adı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7B9D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25F6B6AA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376B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ABF5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0887ED46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760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Staj Başlangıç Tarihi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B984" w14:textId="5ED9F74B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E74CA" w:rsidRPr="000E74CA" w14:paraId="0B620266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49E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Staj Bitiş Tarihi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2876" w14:textId="32A4F200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E74CA" w:rsidRPr="000E74CA" w14:paraId="0B875C6C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5FD" w14:textId="5AA62085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Staj Yaptığı</w:t>
            </w:r>
            <w:r w:rsidR="0096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Toplam</w:t>
            </w: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Gün Sayısı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6D71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42756640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2F0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Devam Etmediği Günler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ADF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3E1E0C3C" w14:textId="77777777" w:rsidTr="000E74CA">
        <w:trPr>
          <w:trHeight w:val="454"/>
        </w:trPr>
        <w:tc>
          <w:tcPr>
            <w:tcW w:w="18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8BE7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F0EA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74CA" w:rsidRPr="000E74CA" w14:paraId="5B77324C" w14:textId="77777777" w:rsidTr="000E74CA">
        <w:trPr>
          <w:trHeight w:val="454"/>
        </w:trPr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841B9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İşletme Bilgileri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2D93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0E74CA" w:rsidRPr="000E74CA" w14:paraId="50829951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BE8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Adı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3525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2D6887EE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034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Telefonu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B451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34585473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CB8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Adresi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EB8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00995A7F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DD2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İşletmede Çalışan Personel Sayısı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A40C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7827497D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076" w14:textId="65A37975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Öğrencinin Banka Hesabına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Yatırılan</w:t>
            </w: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Toplam </w:t>
            </w: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Ücret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2CCC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103A8907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B86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Ödenecek Devlet Katkısı Tutarı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8439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7A4DDD4D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102" w14:textId="2BF614B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Öğrenciye </w:t>
            </w: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Ödemenin Yapıl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dığı</w:t>
            </w: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6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İşletmenin </w:t>
            </w: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Banka Adı: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CDCC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5C7197AA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D25" w14:textId="30C66345" w:rsidR="000E74CA" w:rsidRPr="000E74CA" w:rsidRDefault="009625F1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İşletmenin </w:t>
            </w:r>
            <w:r w:rsidR="000E74CA"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Banka Şubesi: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85D1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4FFB1801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E9A" w14:textId="19D5E7B9" w:rsidR="000E74CA" w:rsidRPr="000E74CA" w:rsidRDefault="009625F1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İşletme </w:t>
            </w:r>
            <w:r w:rsidR="000E74CA"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  <w:r w:rsid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BAN</w:t>
            </w:r>
            <w:r w:rsidR="000E74CA"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No: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7541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0E74CA" w:rsidRPr="000E74CA" w14:paraId="150174BA" w14:textId="77777777" w:rsidTr="00392FA2">
        <w:trPr>
          <w:trHeight w:val="68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AC96" w14:textId="0BDEC664" w:rsidR="000E74CA" w:rsidRPr="000E74CA" w:rsidRDefault="009625F1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İşletme </w:t>
            </w:r>
            <w:r w:rsidR="000E74CA"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Vergi Numarası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E89B" w14:textId="77777777" w:rsidR="000E74CA" w:rsidRPr="000E74CA" w:rsidRDefault="000E74CA" w:rsidP="000E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392FA2" w:rsidRPr="000E74CA" w14:paraId="7D26FE00" w14:textId="77777777" w:rsidTr="00392FA2">
        <w:trPr>
          <w:trHeight w:val="794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D4B1" w14:textId="782BF044" w:rsidR="00392FA2" w:rsidRPr="00392FA2" w:rsidRDefault="00392FA2" w:rsidP="0039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92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Kaşe / İmza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0A6" w14:textId="67BAC8C9" w:rsidR="00392FA2" w:rsidRPr="00392FA2" w:rsidRDefault="00392FA2" w:rsidP="00392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</w:tbl>
    <w:p w14:paraId="1DEDD8FE" w14:textId="451977CC" w:rsidR="000E74CA" w:rsidRPr="000E74CA" w:rsidRDefault="000E74CA">
      <w:pPr>
        <w:rPr>
          <w:b/>
          <w:bCs/>
        </w:rPr>
      </w:pPr>
    </w:p>
    <w:sectPr w:rsidR="000E74CA" w:rsidRPr="000E74CA" w:rsidSect="000E74C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EAEA3" w14:textId="77777777" w:rsidR="00EA5014" w:rsidRDefault="00EA5014" w:rsidP="00392FA2">
      <w:pPr>
        <w:spacing w:after="0" w:line="240" w:lineRule="auto"/>
      </w:pPr>
      <w:r>
        <w:separator/>
      </w:r>
    </w:p>
  </w:endnote>
  <w:endnote w:type="continuationSeparator" w:id="0">
    <w:p w14:paraId="1BEFBC6D" w14:textId="77777777" w:rsidR="00EA5014" w:rsidRDefault="00EA5014" w:rsidP="003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587A3" w14:textId="61AF37BB" w:rsidR="00392FA2" w:rsidRDefault="00392FA2">
    <w:pPr>
      <w:pStyle w:val="AltBilgi"/>
    </w:pPr>
    <w:r w:rsidRPr="000E74CA">
      <w:rPr>
        <w:b/>
        <w:bCs/>
      </w:rPr>
      <w:t>Not: Bu belgenin ekine öğrenciye ödeme yapıldığına dair banka dekont</w:t>
    </w:r>
    <w:r>
      <w:rPr>
        <w:b/>
        <w:bCs/>
      </w:rPr>
      <w:t>ları</w:t>
    </w:r>
    <w:r w:rsidRPr="000E74CA">
      <w:rPr>
        <w:b/>
        <w:bCs/>
      </w:rPr>
      <w:t xml:space="preserve"> eklenmelidir.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310A6" w14:textId="77777777" w:rsidR="00EA5014" w:rsidRDefault="00EA5014" w:rsidP="00392FA2">
      <w:pPr>
        <w:spacing w:after="0" w:line="240" w:lineRule="auto"/>
      </w:pPr>
      <w:r>
        <w:separator/>
      </w:r>
    </w:p>
  </w:footnote>
  <w:footnote w:type="continuationSeparator" w:id="0">
    <w:p w14:paraId="053059D1" w14:textId="77777777" w:rsidR="00EA5014" w:rsidRDefault="00EA5014" w:rsidP="00392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CA"/>
    <w:rsid w:val="00057787"/>
    <w:rsid w:val="000E74CA"/>
    <w:rsid w:val="00114677"/>
    <w:rsid w:val="00392FA2"/>
    <w:rsid w:val="009625F1"/>
    <w:rsid w:val="00E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7E5F"/>
  <w15:chartTrackingRefBased/>
  <w15:docId w15:val="{35FD8AD4-71C8-4310-8397-CB4D4F57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2F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2FA2"/>
  </w:style>
  <w:style w:type="paragraph" w:styleId="AltBilgi">
    <w:name w:val="footer"/>
    <w:basedOn w:val="Normal"/>
    <w:link w:val="AltBilgiChar"/>
    <w:uiPriority w:val="99"/>
    <w:unhideWhenUsed/>
    <w:rsid w:val="00392F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Hakkı YILDIRIM</dc:creator>
  <cp:keywords/>
  <dc:description/>
  <cp:lastModifiedBy>Muhammet Hakkı YILDIRIM</cp:lastModifiedBy>
  <cp:revision>3</cp:revision>
  <dcterms:created xsi:type="dcterms:W3CDTF">2022-01-28T12:35:00Z</dcterms:created>
  <dcterms:modified xsi:type="dcterms:W3CDTF">2024-12-05T18:15:00Z</dcterms:modified>
</cp:coreProperties>
</file>